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EBA1" w14:textId="6EEC53CF" w:rsidR="00D46774" w:rsidRDefault="00CF0EDC" w:rsidP="00CF0EDC">
      <w:pPr>
        <w:jc w:val="center"/>
        <w:rPr>
          <w:b/>
          <w:bCs/>
        </w:rPr>
      </w:pPr>
      <w:r w:rsidRPr="00CF0EDC">
        <w:rPr>
          <w:b/>
          <w:bCs/>
        </w:rPr>
        <w:t xml:space="preserve">MỤC LỤC </w:t>
      </w:r>
      <w:r w:rsidR="00B47BC1">
        <w:rPr>
          <w:b/>
          <w:bCs/>
        </w:rPr>
        <w:t xml:space="preserve">BẢNG </w:t>
      </w:r>
      <w:r w:rsidRPr="00CF0EDC">
        <w:rPr>
          <w:b/>
          <w:bCs/>
        </w:rPr>
        <w:t>CÔNG BỐ GIÁ</w:t>
      </w:r>
      <w:r w:rsidR="00A553A1">
        <w:rPr>
          <w:b/>
          <w:bCs/>
        </w:rPr>
        <w:t xml:space="preserve"> QUÝ IV</w:t>
      </w:r>
      <w:r w:rsidR="00833DA0">
        <w:rPr>
          <w:b/>
          <w:bCs/>
        </w:rPr>
        <w:t xml:space="preserve"> NĂM 2024</w:t>
      </w:r>
    </w:p>
    <w:p w14:paraId="17419B46" w14:textId="77777777" w:rsidR="00B47BC1" w:rsidRDefault="00B47BC1" w:rsidP="00CF0EDC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950"/>
        <w:gridCol w:w="3096"/>
      </w:tblGrid>
      <w:tr w:rsidR="001731CE" w14:paraId="28EEE7A2" w14:textId="77777777" w:rsidTr="001731CE">
        <w:tc>
          <w:tcPr>
            <w:tcW w:w="1242" w:type="dxa"/>
          </w:tcPr>
          <w:p w14:paraId="252E3DFC" w14:textId="41187F0B" w:rsidR="001731CE" w:rsidRDefault="001731CE" w:rsidP="00CF0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4950" w:type="dxa"/>
          </w:tcPr>
          <w:p w14:paraId="7A0CBE24" w14:textId="0BC220F7" w:rsidR="001731CE" w:rsidRDefault="001731CE" w:rsidP="00CF0ED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Nội</w:t>
            </w:r>
            <w:proofErr w:type="spellEnd"/>
            <w:r>
              <w:rPr>
                <w:b/>
                <w:bCs/>
              </w:rPr>
              <w:t xml:space="preserve"> dung</w:t>
            </w:r>
          </w:p>
        </w:tc>
        <w:tc>
          <w:tcPr>
            <w:tcW w:w="3096" w:type="dxa"/>
          </w:tcPr>
          <w:p w14:paraId="55E763DD" w14:textId="3651F120" w:rsidR="001731CE" w:rsidRDefault="001731CE" w:rsidP="00CF0ED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trang</w:t>
            </w:r>
            <w:proofErr w:type="spellEnd"/>
          </w:p>
        </w:tc>
      </w:tr>
      <w:tr w:rsidR="001731CE" w14:paraId="0ACA26CC" w14:textId="77777777" w:rsidTr="001731CE">
        <w:tc>
          <w:tcPr>
            <w:tcW w:w="1242" w:type="dxa"/>
          </w:tcPr>
          <w:p w14:paraId="7038FD3A" w14:textId="009C2E0C" w:rsidR="001731CE" w:rsidRPr="001731CE" w:rsidRDefault="001731CE" w:rsidP="00CF0EDC">
            <w:pPr>
              <w:jc w:val="center"/>
              <w:rPr>
                <w:bCs/>
              </w:rPr>
            </w:pPr>
            <w:r w:rsidRPr="001731CE">
              <w:rPr>
                <w:bCs/>
              </w:rPr>
              <w:t>1</w:t>
            </w:r>
          </w:p>
        </w:tc>
        <w:tc>
          <w:tcPr>
            <w:tcW w:w="4950" w:type="dxa"/>
          </w:tcPr>
          <w:p w14:paraId="55578FEE" w14:textId="6E81CA13" w:rsidR="001731CE" w:rsidRPr="001731CE" w:rsidRDefault="001731CE" w:rsidP="00CF0EDC">
            <w:pPr>
              <w:jc w:val="center"/>
              <w:rPr>
                <w:bCs/>
              </w:rPr>
            </w:pPr>
            <w:proofErr w:type="spellStart"/>
            <w:r w:rsidRPr="001731CE">
              <w:rPr>
                <w:bCs/>
              </w:rPr>
              <w:t>Các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vật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liệu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xây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dựng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chủ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yếu</w:t>
            </w:r>
            <w:proofErr w:type="spellEnd"/>
            <w:r w:rsidRPr="001731CE">
              <w:rPr>
                <w:bCs/>
              </w:rPr>
              <w:t xml:space="preserve"> (xi </w:t>
            </w:r>
            <w:proofErr w:type="spellStart"/>
            <w:r w:rsidRPr="001731CE">
              <w:rPr>
                <w:bCs/>
              </w:rPr>
              <w:t>măng</w:t>
            </w:r>
            <w:proofErr w:type="spellEnd"/>
            <w:r w:rsidRPr="001731CE">
              <w:rPr>
                <w:bCs/>
              </w:rPr>
              <w:t xml:space="preserve">, </w:t>
            </w:r>
            <w:proofErr w:type="spellStart"/>
            <w:r w:rsidRPr="001731CE">
              <w:rPr>
                <w:bCs/>
              </w:rPr>
              <w:t>cát</w:t>
            </w:r>
            <w:proofErr w:type="spellEnd"/>
            <w:r w:rsidRPr="001731CE">
              <w:rPr>
                <w:bCs/>
              </w:rPr>
              <w:t xml:space="preserve">, </w:t>
            </w:r>
            <w:proofErr w:type="spellStart"/>
            <w:r w:rsidRPr="001731CE">
              <w:rPr>
                <w:bCs/>
              </w:rPr>
              <w:t>đá</w:t>
            </w:r>
            <w:proofErr w:type="spellEnd"/>
            <w:r w:rsidRPr="001731CE">
              <w:rPr>
                <w:bCs/>
              </w:rPr>
              <w:t xml:space="preserve">, </w:t>
            </w:r>
            <w:proofErr w:type="spellStart"/>
            <w:r w:rsidRPr="001731CE">
              <w:rPr>
                <w:bCs/>
              </w:rPr>
              <w:t>đất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làm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vật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liệu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đắp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và</w:t>
            </w:r>
            <w:proofErr w:type="spellEnd"/>
            <w:r w:rsidRPr="001731CE">
              <w:rPr>
                <w:bCs/>
              </w:rPr>
              <w:t xml:space="preserve"> san </w:t>
            </w:r>
            <w:proofErr w:type="spellStart"/>
            <w:r w:rsidRPr="001731CE">
              <w:rPr>
                <w:bCs/>
              </w:rPr>
              <w:t>lấp</w:t>
            </w:r>
            <w:proofErr w:type="spellEnd"/>
            <w:r w:rsidRPr="001731CE"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thép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xây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dựng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3096" w:type="dxa"/>
          </w:tcPr>
          <w:p w14:paraId="1B399307" w14:textId="16F8D61C" w:rsidR="001731CE" w:rsidRPr="001731CE" w:rsidRDefault="00155FCC" w:rsidP="00CF0ED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Trang</w:t>
            </w:r>
            <w:proofErr w:type="spellEnd"/>
            <w:r>
              <w:rPr>
                <w:bCs/>
              </w:rPr>
              <w:t xml:space="preserve"> 1-10</w:t>
            </w:r>
          </w:p>
        </w:tc>
      </w:tr>
      <w:tr w:rsidR="001731CE" w14:paraId="0C4EA6C0" w14:textId="77777777" w:rsidTr="001731CE">
        <w:tc>
          <w:tcPr>
            <w:tcW w:w="1242" w:type="dxa"/>
          </w:tcPr>
          <w:p w14:paraId="083F1CE1" w14:textId="3D878F56" w:rsidR="001731CE" w:rsidRPr="001731CE" w:rsidRDefault="001731CE" w:rsidP="00CF0EDC">
            <w:pPr>
              <w:jc w:val="center"/>
              <w:rPr>
                <w:bCs/>
              </w:rPr>
            </w:pPr>
            <w:r w:rsidRPr="001731CE">
              <w:rPr>
                <w:bCs/>
              </w:rPr>
              <w:t>2</w:t>
            </w:r>
          </w:p>
        </w:tc>
        <w:tc>
          <w:tcPr>
            <w:tcW w:w="4950" w:type="dxa"/>
          </w:tcPr>
          <w:p w14:paraId="7843A320" w14:textId="5B5FDCF4" w:rsidR="001731CE" w:rsidRPr="001731CE" w:rsidRDefault="001731CE" w:rsidP="00CF0EDC">
            <w:pPr>
              <w:jc w:val="center"/>
              <w:rPr>
                <w:bCs/>
              </w:rPr>
            </w:pPr>
            <w:proofErr w:type="spellStart"/>
            <w:r w:rsidRPr="001731CE">
              <w:rPr>
                <w:bCs/>
              </w:rPr>
              <w:t>Bê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tông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thương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phẩm</w:t>
            </w:r>
            <w:proofErr w:type="spellEnd"/>
            <w:r w:rsidRPr="001731CE">
              <w:rPr>
                <w:bCs/>
              </w:rPr>
              <w:t xml:space="preserve">, </w:t>
            </w:r>
            <w:proofErr w:type="spellStart"/>
            <w:r w:rsidRPr="001731CE">
              <w:rPr>
                <w:bCs/>
              </w:rPr>
              <w:t>bê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tông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đúc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sẵn</w:t>
            </w:r>
            <w:proofErr w:type="spellEnd"/>
          </w:p>
        </w:tc>
        <w:tc>
          <w:tcPr>
            <w:tcW w:w="3096" w:type="dxa"/>
          </w:tcPr>
          <w:p w14:paraId="55D5F617" w14:textId="4CD8ED54" w:rsidR="001731CE" w:rsidRPr="001731CE" w:rsidRDefault="00833DA0" w:rsidP="00155FC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Trang</w:t>
            </w:r>
            <w:proofErr w:type="spellEnd"/>
            <w:r>
              <w:rPr>
                <w:bCs/>
              </w:rPr>
              <w:t xml:space="preserve"> </w:t>
            </w:r>
            <w:r w:rsidR="00155FCC">
              <w:rPr>
                <w:bCs/>
              </w:rPr>
              <w:t>10</w:t>
            </w:r>
            <w:r w:rsidR="00A553A1">
              <w:rPr>
                <w:bCs/>
              </w:rPr>
              <w:t>-1</w:t>
            </w:r>
            <w:r w:rsidR="00155FCC">
              <w:rPr>
                <w:bCs/>
              </w:rPr>
              <w:t>8</w:t>
            </w:r>
          </w:p>
        </w:tc>
      </w:tr>
      <w:tr w:rsidR="001731CE" w:rsidRPr="001731CE" w14:paraId="3160AC8C" w14:textId="77777777" w:rsidTr="001731CE">
        <w:tc>
          <w:tcPr>
            <w:tcW w:w="1242" w:type="dxa"/>
          </w:tcPr>
          <w:p w14:paraId="405FD7C9" w14:textId="0A9F3687" w:rsidR="001731CE" w:rsidRPr="001731CE" w:rsidRDefault="001731CE" w:rsidP="00CF0EDC">
            <w:pPr>
              <w:jc w:val="center"/>
              <w:rPr>
                <w:b/>
                <w:bCs/>
              </w:rPr>
            </w:pPr>
            <w:r w:rsidRPr="001731CE">
              <w:rPr>
                <w:b/>
                <w:bCs/>
              </w:rPr>
              <w:t>3</w:t>
            </w:r>
          </w:p>
        </w:tc>
        <w:tc>
          <w:tcPr>
            <w:tcW w:w="4950" w:type="dxa"/>
          </w:tcPr>
          <w:p w14:paraId="37E61129" w14:textId="21DB85DA" w:rsidR="001731CE" w:rsidRPr="001731CE" w:rsidRDefault="001731CE" w:rsidP="00CF0ED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Gạch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xây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gạch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ốp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lát</w:t>
            </w:r>
            <w:proofErr w:type="spellEnd"/>
          </w:p>
        </w:tc>
        <w:tc>
          <w:tcPr>
            <w:tcW w:w="3096" w:type="dxa"/>
          </w:tcPr>
          <w:p w14:paraId="102D3541" w14:textId="15D85A9B" w:rsidR="001731CE" w:rsidRPr="001731CE" w:rsidRDefault="001731CE" w:rsidP="007F744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Trang</w:t>
            </w:r>
            <w:proofErr w:type="spellEnd"/>
            <w:r>
              <w:rPr>
                <w:bCs/>
              </w:rPr>
              <w:t xml:space="preserve"> 1</w:t>
            </w:r>
            <w:r w:rsidR="00155FCC">
              <w:rPr>
                <w:bCs/>
              </w:rPr>
              <w:t>8-26</w:t>
            </w:r>
          </w:p>
        </w:tc>
      </w:tr>
      <w:tr w:rsidR="001731CE" w:rsidRPr="001731CE" w14:paraId="26842253" w14:textId="77777777" w:rsidTr="001731CE">
        <w:tc>
          <w:tcPr>
            <w:tcW w:w="1242" w:type="dxa"/>
          </w:tcPr>
          <w:p w14:paraId="4889E949" w14:textId="36258E0A" w:rsidR="001731CE" w:rsidRPr="001731CE" w:rsidRDefault="001731CE" w:rsidP="00CF0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50" w:type="dxa"/>
          </w:tcPr>
          <w:p w14:paraId="6DC7659E" w14:textId="3D5FA357" w:rsidR="001731CE" w:rsidRDefault="001731CE" w:rsidP="00CF0ED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Vật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liệu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lợp</w:t>
            </w:r>
            <w:proofErr w:type="spellEnd"/>
          </w:p>
        </w:tc>
        <w:tc>
          <w:tcPr>
            <w:tcW w:w="3096" w:type="dxa"/>
          </w:tcPr>
          <w:p w14:paraId="15923EE9" w14:textId="56E1CA95" w:rsidR="001731CE" w:rsidRDefault="00833DA0" w:rsidP="00155FC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Trang</w:t>
            </w:r>
            <w:proofErr w:type="spellEnd"/>
            <w:r>
              <w:rPr>
                <w:bCs/>
              </w:rPr>
              <w:t xml:space="preserve"> 2</w:t>
            </w:r>
            <w:r w:rsidR="00155FCC">
              <w:rPr>
                <w:bCs/>
              </w:rPr>
              <w:t>730</w:t>
            </w:r>
          </w:p>
        </w:tc>
      </w:tr>
      <w:tr w:rsidR="001731CE" w:rsidRPr="001731CE" w14:paraId="12D04D41" w14:textId="77777777" w:rsidTr="001731CE">
        <w:tc>
          <w:tcPr>
            <w:tcW w:w="1242" w:type="dxa"/>
          </w:tcPr>
          <w:p w14:paraId="34DC2F1A" w14:textId="5C307A0C" w:rsidR="001731CE" w:rsidRDefault="001731CE" w:rsidP="00CF0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50" w:type="dxa"/>
          </w:tcPr>
          <w:p w14:paraId="7E07D667" w14:textId="58BD5E12" w:rsidR="001731CE" w:rsidRDefault="001731CE" w:rsidP="00CF0ED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Gỗ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xây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dựng</w:t>
            </w:r>
            <w:proofErr w:type="spellEnd"/>
          </w:p>
        </w:tc>
        <w:tc>
          <w:tcPr>
            <w:tcW w:w="3096" w:type="dxa"/>
          </w:tcPr>
          <w:p w14:paraId="0DB92515" w14:textId="4E087AAA" w:rsidR="001731CE" w:rsidRDefault="007F744F" w:rsidP="00155FC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Trang</w:t>
            </w:r>
            <w:proofErr w:type="spellEnd"/>
            <w:r>
              <w:rPr>
                <w:bCs/>
              </w:rPr>
              <w:t xml:space="preserve"> </w:t>
            </w:r>
            <w:r w:rsidR="00155FCC">
              <w:rPr>
                <w:bCs/>
              </w:rPr>
              <w:t>30</w:t>
            </w:r>
          </w:p>
        </w:tc>
      </w:tr>
      <w:tr w:rsidR="001731CE" w:rsidRPr="001731CE" w14:paraId="61200BF4" w14:textId="77777777" w:rsidTr="001731CE">
        <w:tc>
          <w:tcPr>
            <w:tcW w:w="1242" w:type="dxa"/>
          </w:tcPr>
          <w:p w14:paraId="1C9652F3" w14:textId="25777565" w:rsidR="001731CE" w:rsidRDefault="001731CE" w:rsidP="00CF0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950" w:type="dxa"/>
          </w:tcPr>
          <w:p w14:paraId="4DF9037A" w14:textId="5507ACC9" w:rsidR="001731CE" w:rsidRDefault="001731CE" w:rsidP="00CF0ED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Cửa</w:t>
            </w:r>
            <w:proofErr w:type="spellEnd"/>
          </w:p>
        </w:tc>
        <w:tc>
          <w:tcPr>
            <w:tcW w:w="3096" w:type="dxa"/>
          </w:tcPr>
          <w:p w14:paraId="650738EF" w14:textId="19F8F9FF" w:rsidR="001731CE" w:rsidRDefault="00155FCC" w:rsidP="00155FC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Trang</w:t>
            </w:r>
            <w:proofErr w:type="spellEnd"/>
            <w:r>
              <w:rPr>
                <w:bCs/>
              </w:rPr>
              <w:t xml:space="preserve"> 31</w:t>
            </w:r>
            <w:r w:rsidR="00833DA0">
              <w:rPr>
                <w:bCs/>
              </w:rPr>
              <w:t>-</w:t>
            </w:r>
            <w:r>
              <w:rPr>
                <w:bCs/>
              </w:rPr>
              <w:t>52</w:t>
            </w:r>
          </w:p>
        </w:tc>
      </w:tr>
      <w:tr w:rsidR="007F744F" w:rsidRPr="001731CE" w14:paraId="2B5506A4" w14:textId="77777777" w:rsidTr="001731CE">
        <w:tc>
          <w:tcPr>
            <w:tcW w:w="1242" w:type="dxa"/>
          </w:tcPr>
          <w:p w14:paraId="21A23724" w14:textId="4A798ED3" w:rsidR="007F744F" w:rsidRDefault="007F744F" w:rsidP="00CF0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950" w:type="dxa"/>
          </w:tcPr>
          <w:p w14:paraId="672A1F04" w14:textId="1BC0901D" w:rsidR="007F744F" w:rsidRDefault="007F744F" w:rsidP="00CF0ED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Khung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trần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loại</w:t>
            </w:r>
            <w:proofErr w:type="spellEnd"/>
          </w:p>
        </w:tc>
        <w:tc>
          <w:tcPr>
            <w:tcW w:w="3096" w:type="dxa"/>
          </w:tcPr>
          <w:p w14:paraId="55F4CC78" w14:textId="7BFB5F0D" w:rsidR="007F744F" w:rsidRDefault="00A553A1" w:rsidP="00155FC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Trang</w:t>
            </w:r>
            <w:proofErr w:type="spellEnd"/>
            <w:r>
              <w:rPr>
                <w:bCs/>
              </w:rPr>
              <w:t xml:space="preserve"> 5</w:t>
            </w:r>
            <w:r w:rsidR="00155FCC">
              <w:rPr>
                <w:bCs/>
              </w:rPr>
              <w:t>2</w:t>
            </w:r>
            <w:r w:rsidR="007F744F">
              <w:rPr>
                <w:bCs/>
              </w:rPr>
              <w:t>-5</w:t>
            </w:r>
            <w:r w:rsidR="00155FCC">
              <w:rPr>
                <w:bCs/>
              </w:rPr>
              <w:t>8</w:t>
            </w:r>
          </w:p>
        </w:tc>
      </w:tr>
      <w:tr w:rsidR="007F744F" w:rsidRPr="001731CE" w14:paraId="33F93468" w14:textId="77777777" w:rsidTr="001731CE">
        <w:tc>
          <w:tcPr>
            <w:tcW w:w="1242" w:type="dxa"/>
          </w:tcPr>
          <w:p w14:paraId="1028B54A" w14:textId="346915C3" w:rsidR="007F744F" w:rsidRDefault="007F744F" w:rsidP="00CF0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950" w:type="dxa"/>
          </w:tcPr>
          <w:p w14:paraId="04BF89CA" w14:textId="5FDFC9EB" w:rsidR="007F744F" w:rsidRDefault="007F744F" w:rsidP="00CF0ED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Sơn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vật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liệu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chống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thấm</w:t>
            </w:r>
            <w:proofErr w:type="spellEnd"/>
          </w:p>
        </w:tc>
        <w:tc>
          <w:tcPr>
            <w:tcW w:w="3096" w:type="dxa"/>
          </w:tcPr>
          <w:p w14:paraId="4315BCCF" w14:textId="66669C7E" w:rsidR="007F744F" w:rsidRDefault="007F744F" w:rsidP="00155FC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Trang</w:t>
            </w:r>
            <w:proofErr w:type="spellEnd"/>
            <w:r>
              <w:rPr>
                <w:bCs/>
              </w:rPr>
              <w:t xml:space="preserve"> 5</w:t>
            </w:r>
            <w:r w:rsidR="00155FCC">
              <w:rPr>
                <w:bCs/>
              </w:rPr>
              <w:t>8</w:t>
            </w:r>
            <w:r w:rsidR="00A553A1">
              <w:rPr>
                <w:bCs/>
              </w:rPr>
              <w:t>-</w:t>
            </w:r>
            <w:r w:rsidR="00155FCC">
              <w:rPr>
                <w:bCs/>
              </w:rPr>
              <w:t>83</w:t>
            </w:r>
          </w:p>
        </w:tc>
      </w:tr>
      <w:tr w:rsidR="007F744F" w:rsidRPr="001731CE" w14:paraId="021C78F2" w14:textId="77777777" w:rsidTr="001731CE">
        <w:tc>
          <w:tcPr>
            <w:tcW w:w="1242" w:type="dxa"/>
          </w:tcPr>
          <w:p w14:paraId="79C12E15" w14:textId="3E749CE7" w:rsidR="007F744F" w:rsidRDefault="007F744F" w:rsidP="00CF0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950" w:type="dxa"/>
          </w:tcPr>
          <w:p w14:paraId="0311C282" w14:textId="2BCEC55E" w:rsidR="007F744F" w:rsidRDefault="007F744F" w:rsidP="00CF0ED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Vật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liệu</w:t>
            </w:r>
            <w:proofErr w:type="spellEnd"/>
            <w:r>
              <w:rPr>
                <w:bCs/>
              </w:rPr>
              <w:t xml:space="preserve"> ô </w:t>
            </w:r>
            <w:proofErr w:type="spellStart"/>
            <w:r>
              <w:rPr>
                <w:bCs/>
              </w:rPr>
              <w:t>ngăn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mạng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neo</w:t>
            </w:r>
            <w:bookmarkStart w:id="0" w:name="_GoBack"/>
            <w:bookmarkEnd w:id="0"/>
            <w:r>
              <w:rPr>
                <w:bCs/>
              </w:rPr>
              <w:t>web</w:t>
            </w:r>
            <w:proofErr w:type="spellEnd"/>
          </w:p>
        </w:tc>
        <w:tc>
          <w:tcPr>
            <w:tcW w:w="3096" w:type="dxa"/>
          </w:tcPr>
          <w:p w14:paraId="5B5FB7D6" w14:textId="78CA503A" w:rsidR="007F744F" w:rsidRDefault="00A553A1" w:rsidP="00155FC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Trang</w:t>
            </w:r>
            <w:proofErr w:type="spellEnd"/>
            <w:r w:rsidR="00155FCC">
              <w:rPr>
                <w:bCs/>
              </w:rPr>
              <w:t xml:space="preserve"> 83</w:t>
            </w:r>
            <w:r>
              <w:rPr>
                <w:bCs/>
              </w:rPr>
              <w:t>-8</w:t>
            </w:r>
            <w:r w:rsidR="00155FCC">
              <w:rPr>
                <w:bCs/>
              </w:rPr>
              <w:t>8</w:t>
            </w:r>
          </w:p>
        </w:tc>
      </w:tr>
      <w:tr w:rsidR="007F744F" w:rsidRPr="001731CE" w14:paraId="68689756" w14:textId="77777777" w:rsidTr="001731CE">
        <w:tc>
          <w:tcPr>
            <w:tcW w:w="1242" w:type="dxa"/>
          </w:tcPr>
          <w:p w14:paraId="79AE76FE" w14:textId="1AB41333" w:rsidR="007F744F" w:rsidRDefault="007F744F" w:rsidP="00CF0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950" w:type="dxa"/>
          </w:tcPr>
          <w:p w14:paraId="3517E197" w14:textId="670A0B31" w:rsidR="007F744F" w:rsidRDefault="007F744F" w:rsidP="00CF0ED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Dây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cáp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điện</w:t>
            </w:r>
            <w:proofErr w:type="spellEnd"/>
          </w:p>
        </w:tc>
        <w:tc>
          <w:tcPr>
            <w:tcW w:w="3096" w:type="dxa"/>
          </w:tcPr>
          <w:p w14:paraId="7036264F" w14:textId="72B5BA21" w:rsidR="007F744F" w:rsidRDefault="007F744F" w:rsidP="00155FC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Trang</w:t>
            </w:r>
            <w:proofErr w:type="spellEnd"/>
            <w:r>
              <w:rPr>
                <w:bCs/>
              </w:rPr>
              <w:t xml:space="preserve"> 8</w:t>
            </w:r>
            <w:r w:rsidR="00155FCC">
              <w:rPr>
                <w:bCs/>
              </w:rPr>
              <w:t>9</w:t>
            </w:r>
            <w:r w:rsidR="00A553A1">
              <w:rPr>
                <w:bCs/>
              </w:rPr>
              <w:t>-10</w:t>
            </w:r>
            <w:r w:rsidR="00155FCC">
              <w:rPr>
                <w:bCs/>
              </w:rPr>
              <w:t>6</w:t>
            </w:r>
          </w:p>
        </w:tc>
      </w:tr>
      <w:tr w:rsidR="007F744F" w:rsidRPr="001731CE" w14:paraId="1198E5CB" w14:textId="77777777" w:rsidTr="001731CE">
        <w:tc>
          <w:tcPr>
            <w:tcW w:w="1242" w:type="dxa"/>
          </w:tcPr>
          <w:p w14:paraId="36280010" w14:textId="095157BC" w:rsidR="007F744F" w:rsidRDefault="007F744F" w:rsidP="00CF0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950" w:type="dxa"/>
          </w:tcPr>
          <w:p w14:paraId="37973BAE" w14:textId="27C72772" w:rsidR="007F744F" w:rsidRDefault="007F744F" w:rsidP="00CF0ED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Thiết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chiếu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sáng</w:t>
            </w:r>
            <w:proofErr w:type="spellEnd"/>
          </w:p>
        </w:tc>
        <w:tc>
          <w:tcPr>
            <w:tcW w:w="3096" w:type="dxa"/>
          </w:tcPr>
          <w:p w14:paraId="3FD96232" w14:textId="4D42C709" w:rsidR="007F744F" w:rsidRDefault="00A553A1" w:rsidP="00155FC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Trang</w:t>
            </w:r>
            <w:proofErr w:type="spellEnd"/>
            <w:r>
              <w:rPr>
                <w:bCs/>
              </w:rPr>
              <w:t xml:space="preserve"> 10</w:t>
            </w:r>
            <w:r w:rsidR="00155FCC">
              <w:rPr>
                <w:bCs/>
              </w:rPr>
              <w:t>6-159</w:t>
            </w:r>
          </w:p>
        </w:tc>
      </w:tr>
      <w:tr w:rsidR="007F744F" w:rsidRPr="001731CE" w14:paraId="1DD60845" w14:textId="77777777" w:rsidTr="001731CE">
        <w:tc>
          <w:tcPr>
            <w:tcW w:w="1242" w:type="dxa"/>
          </w:tcPr>
          <w:p w14:paraId="25862E9B" w14:textId="109F705C" w:rsidR="007F744F" w:rsidRDefault="007F744F" w:rsidP="00CF0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950" w:type="dxa"/>
          </w:tcPr>
          <w:p w14:paraId="27B6C0DC" w14:textId="5DD2071B" w:rsidR="007F744F" w:rsidRDefault="007F744F" w:rsidP="001731C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phụ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chiếu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sáng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1731CE">
              <w:rPr>
                <w:bCs/>
              </w:rPr>
              <w:t>ống</w:t>
            </w:r>
            <w:proofErr w:type="spellEnd"/>
            <w:r w:rsidRPr="001731CE">
              <w:rPr>
                <w:bCs/>
              </w:rPr>
              <w:t xml:space="preserve">, </w:t>
            </w:r>
            <w:proofErr w:type="spellStart"/>
            <w:r w:rsidRPr="001731CE">
              <w:rPr>
                <w:bCs/>
              </w:rPr>
              <w:t>máng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nhựa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luồn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dây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điện</w:t>
            </w:r>
            <w:proofErr w:type="spellEnd"/>
            <w:r w:rsidRPr="001731CE">
              <w:rPr>
                <w:bCs/>
              </w:rPr>
              <w:t xml:space="preserve">, </w:t>
            </w:r>
            <w:proofErr w:type="spellStart"/>
            <w:r w:rsidRPr="001731CE">
              <w:rPr>
                <w:bCs/>
              </w:rPr>
              <w:t>hộp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nối</w:t>
            </w:r>
            <w:proofErr w:type="spellEnd"/>
            <w:r w:rsidRPr="001731CE">
              <w:rPr>
                <w:bCs/>
              </w:rPr>
              <w:t xml:space="preserve">, </w:t>
            </w:r>
            <w:proofErr w:type="spellStart"/>
            <w:r w:rsidRPr="001731CE">
              <w:rPr>
                <w:bCs/>
              </w:rPr>
              <w:t>vỏ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tủ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điện</w:t>
            </w:r>
            <w:proofErr w:type="spellEnd"/>
            <w:r w:rsidRPr="001731CE">
              <w:rPr>
                <w:bCs/>
              </w:rPr>
              <w:t xml:space="preserve">, </w:t>
            </w:r>
            <w:proofErr w:type="spellStart"/>
            <w:r w:rsidRPr="001731CE">
              <w:rPr>
                <w:bCs/>
              </w:rPr>
              <w:t>công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tắc</w:t>
            </w:r>
            <w:proofErr w:type="spellEnd"/>
            <w:r w:rsidRPr="001731CE">
              <w:rPr>
                <w:bCs/>
              </w:rPr>
              <w:t xml:space="preserve">, </w:t>
            </w:r>
            <w:proofErr w:type="spellStart"/>
            <w:r w:rsidRPr="001731CE">
              <w:rPr>
                <w:bCs/>
              </w:rPr>
              <w:t>quạt</w:t>
            </w:r>
            <w:proofErr w:type="spellEnd"/>
            <w:r w:rsidRPr="001731CE">
              <w:rPr>
                <w:bCs/>
              </w:rPr>
              <w:t xml:space="preserve"> </w:t>
            </w:r>
            <w:proofErr w:type="spellStart"/>
            <w:r w:rsidRPr="001731CE">
              <w:rPr>
                <w:bCs/>
              </w:rPr>
              <w:t>hút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3096" w:type="dxa"/>
          </w:tcPr>
          <w:p w14:paraId="29117584" w14:textId="5D3D21A2" w:rsidR="007F744F" w:rsidRDefault="007F744F" w:rsidP="00155FC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Trang</w:t>
            </w:r>
            <w:proofErr w:type="spellEnd"/>
            <w:r>
              <w:rPr>
                <w:bCs/>
              </w:rPr>
              <w:t xml:space="preserve"> 15</w:t>
            </w:r>
            <w:r w:rsidR="00155FCC">
              <w:rPr>
                <w:bCs/>
              </w:rPr>
              <w:t>9</w:t>
            </w:r>
            <w:r>
              <w:rPr>
                <w:bCs/>
              </w:rPr>
              <w:t>-1</w:t>
            </w:r>
            <w:r w:rsidR="000D4588">
              <w:rPr>
                <w:bCs/>
              </w:rPr>
              <w:t>6</w:t>
            </w:r>
            <w:r w:rsidR="00155FCC">
              <w:rPr>
                <w:bCs/>
              </w:rPr>
              <w:t>7</w:t>
            </w:r>
          </w:p>
        </w:tc>
      </w:tr>
      <w:tr w:rsidR="007F744F" w:rsidRPr="001731CE" w14:paraId="5364CF88" w14:textId="77777777" w:rsidTr="001731CE">
        <w:tc>
          <w:tcPr>
            <w:tcW w:w="1242" w:type="dxa"/>
          </w:tcPr>
          <w:p w14:paraId="5D8C11D3" w14:textId="4FA64194" w:rsidR="007F744F" w:rsidRDefault="007F744F" w:rsidP="00CF0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950" w:type="dxa"/>
          </w:tcPr>
          <w:p w14:paraId="6194BAEB" w14:textId="5D723DB9" w:rsidR="007F744F" w:rsidRDefault="007F744F" w:rsidP="001731C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Vật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nước</w:t>
            </w:r>
            <w:proofErr w:type="spellEnd"/>
          </w:p>
        </w:tc>
        <w:tc>
          <w:tcPr>
            <w:tcW w:w="3096" w:type="dxa"/>
          </w:tcPr>
          <w:p w14:paraId="21D3BF76" w14:textId="2AFD8A5D" w:rsidR="007F744F" w:rsidRDefault="007F744F" w:rsidP="00155FC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Trang</w:t>
            </w:r>
            <w:proofErr w:type="spellEnd"/>
            <w:r>
              <w:rPr>
                <w:bCs/>
              </w:rPr>
              <w:t xml:space="preserve"> 1</w:t>
            </w:r>
            <w:r w:rsidR="000D4588">
              <w:rPr>
                <w:bCs/>
              </w:rPr>
              <w:t>6</w:t>
            </w:r>
            <w:r w:rsidR="00155FCC">
              <w:rPr>
                <w:bCs/>
              </w:rPr>
              <w:t>8</w:t>
            </w:r>
            <w:r>
              <w:rPr>
                <w:bCs/>
              </w:rPr>
              <w:t>-1</w:t>
            </w:r>
            <w:r w:rsidR="00155FCC">
              <w:rPr>
                <w:bCs/>
              </w:rPr>
              <w:t>83</w:t>
            </w:r>
          </w:p>
        </w:tc>
      </w:tr>
      <w:tr w:rsidR="007F744F" w:rsidRPr="001731CE" w14:paraId="5D5D462A" w14:textId="77777777" w:rsidTr="001731CE">
        <w:tc>
          <w:tcPr>
            <w:tcW w:w="1242" w:type="dxa"/>
          </w:tcPr>
          <w:p w14:paraId="66593FD0" w14:textId="382EA189" w:rsidR="007F744F" w:rsidRDefault="007F744F" w:rsidP="00CF0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950" w:type="dxa"/>
          </w:tcPr>
          <w:p w14:paraId="08F20853" w14:textId="1156CD88" w:rsidR="007F744F" w:rsidRDefault="007F744F" w:rsidP="00833DA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Hệ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thống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toàn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giao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thông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carboncor</w:t>
            </w:r>
            <w:proofErr w:type="spellEnd"/>
            <w:r>
              <w:rPr>
                <w:bCs/>
              </w:rPr>
              <w:t xml:space="preserve"> Asphalt</w:t>
            </w:r>
          </w:p>
        </w:tc>
        <w:tc>
          <w:tcPr>
            <w:tcW w:w="3096" w:type="dxa"/>
          </w:tcPr>
          <w:p w14:paraId="483611FF" w14:textId="742ECFAD" w:rsidR="007F744F" w:rsidRDefault="000D4588" w:rsidP="00155FC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Trang</w:t>
            </w:r>
            <w:proofErr w:type="spellEnd"/>
            <w:r>
              <w:rPr>
                <w:bCs/>
              </w:rPr>
              <w:t xml:space="preserve"> 1</w:t>
            </w:r>
            <w:r w:rsidR="00155FCC">
              <w:rPr>
                <w:bCs/>
              </w:rPr>
              <w:t>83</w:t>
            </w:r>
            <w:r w:rsidR="007F744F">
              <w:rPr>
                <w:bCs/>
              </w:rPr>
              <w:t>-1</w:t>
            </w:r>
            <w:r w:rsidR="00155FCC">
              <w:rPr>
                <w:bCs/>
              </w:rPr>
              <w:t>94</w:t>
            </w:r>
          </w:p>
        </w:tc>
      </w:tr>
      <w:tr w:rsidR="007F744F" w:rsidRPr="001731CE" w14:paraId="14989D73" w14:textId="77777777" w:rsidTr="001731CE">
        <w:tc>
          <w:tcPr>
            <w:tcW w:w="1242" w:type="dxa"/>
          </w:tcPr>
          <w:p w14:paraId="4E083309" w14:textId="6FF7C548" w:rsidR="007F744F" w:rsidRDefault="007F744F" w:rsidP="00CF0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950" w:type="dxa"/>
          </w:tcPr>
          <w:p w14:paraId="2B9ACE44" w14:textId="2E112FD6" w:rsidR="007F744F" w:rsidRDefault="007F744F" w:rsidP="001731C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Thiết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bị</w:t>
            </w:r>
            <w:proofErr w:type="spellEnd"/>
            <w:r>
              <w:rPr>
                <w:bCs/>
              </w:rPr>
              <w:t xml:space="preserve"> PCCC, </w:t>
            </w:r>
            <w:proofErr w:type="spellStart"/>
            <w:r>
              <w:rPr>
                <w:bCs/>
              </w:rPr>
              <w:t>Thiết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sinh</w:t>
            </w:r>
            <w:proofErr w:type="spellEnd"/>
          </w:p>
        </w:tc>
        <w:tc>
          <w:tcPr>
            <w:tcW w:w="3096" w:type="dxa"/>
          </w:tcPr>
          <w:p w14:paraId="6CE7D30D" w14:textId="05058526" w:rsidR="007F744F" w:rsidRDefault="007F744F" w:rsidP="00155FC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55FCC">
              <w:rPr>
                <w:bCs/>
              </w:rPr>
              <w:t>94-204</w:t>
            </w:r>
          </w:p>
        </w:tc>
      </w:tr>
    </w:tbl>
    <w:p w14:paraId="59ECC4C6" w14:textId="77777777" w:rsidR="00CF0EDC" w:rsidRDefault="00CF0EDC" w:rsidP="00CF0EDC">
      <w:pPr>
        <w:jc w:val="center"/>
        <w:rPr>
          <w:b/>
          <w:bCs/>
        </w:rPr>
      </w:pPr>
    </w:p>
    <w:sectPr w:rsidR="00CF0EDC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DC"/>
    <w:rsid w:val="000D4588"/>
    <w:rsid w:val="00155FCC"/>
    <w:rsid w:val="001731CE"/>
    <w:rsid w:val="00174E5E"/>
    <w:rsid w:val="00196D42"/>
    <w:rsid w:val="00203978"/>
    <w:rsid w:val="003A4C74"/>
    <w:rsid w:val="003D6EC4"/>
    <w:rsid w:val="00411149"/>
    <w:rsid w:val="007D4A8E"/>
    <w:rsid w:val="007F744F"/>
    <w:rsid w:val="00833DA0"/>
    <w:rsid w:val="00932EA6"/>
    <w:rsid w:val="00A553A1"/>
    <w:rsid w:val="00B47BC1"/>
    <w:rsid w:val="00CF0EDC"/>
    <w:rsid w:val="00D36F1A"/>
    <w:rsid w:val="00D4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A5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173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173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DHKGIANG_SXD</cp:lastModifiedBy>
  <cp:revision>9</cp:revision>
  <cp:lastPrinted>2024-10-09T08:00:00Z</cp:lastPrinted>
  <dcterms:created xsi:type="dcterms:W3CDTF">2024-07-15T10:17:00Z</dcterms:created>
  <dcterms:modified xsi:type="dcterms:W3CDTF">2025-01-15T08:09:00Z</dcterms:modified>
</cp:coreProperties>
</file>